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B117" w14:textId="3C35153C" w:rsidR="00394D43" w:rsidRPr="0068117C" w:rsidRDefault="004848B0">
      <w:pPr>
        <w:rPr>
          <w:b/>
          <w:bCs/>
        </w:rPr>
      </w:pPr>
      <w:r w:rsidRPr="0068117C">
        <w:rPr>
          <w:b/>
          <w:bCs/>
        </w:rPr>
        <w:t xml:space="preserve">Hygienekonzept der Konzertveranstaltung </w:t>
      </w:r>
      <w:r w:rsidR="0068117C" w:rsidRPr="0068117C">
        <w:rPr>
          <w:b/>
          <w:bCs/>
        </w:rPr>
        <w:t xml:space="preserve">ELIAS </w:t>
      </w:r>
      <w:r w:rsidR="00D7760B" w:rsidRPr="0068117C">
        <w:rPr>
          <w:b/>
          <w:bCs/>
        </w:rPr>
        <w:t>am</w:t>
      </w:r>
      <w:r w:rsidR="0068117C" w:rsidRPr="0068117C">
        <w:rPr>
          <w:b/>
          <w:bCs/>
        </w:rPr>
        <w:t xml:space="preserve"> 14. November 2021</w:t>
      </w:r>
    </w:p>
    <w:p w14:paraId="58C35345" w14:textId="5FB9AA0B" w:rsidR="006B0463" w:rsidRPr="00D7760B" w:rsidRDefault="00761887">
      <w:r>
        <w:t>1</w:t>
      </w:r>
      <w:r w:rsidR="0068117C">
        <w:t>7</w:t>
      </w:r>
      <w:r>
        <w:t>-</w:t>
      </w:r>
      <w:r w:rsidR="0068117C">
        <w:t>19</w:t>
      </w:r>
      <w:r w:rsidR="00642732">
        <w:t>.30</w:t>
      </w:r>
      <w:r>
        <w:t xml:space="preserve"> Uhr</w:t>
      </w:r>
      <w:r w:rsidR="0068117C">
        <w:t xml:space="preserve"> in der Mutterhauskirche </w:t>
      </w:r>
      <w:proofErr w:type="spellStart"/>
      <w:r w:rsidR="0068117C">
        <w:t>Kaiserswerth</w:t>
      </w:r>
      <w:proofErr w:type="spellEnd"/>
      <w:r w:rsidR="00394D43">
        <w:t>, 40489 Düsseldorf-</w:t>
      </w:r>
      <w:r w:rsidR="00D7760B">
        <w:t xml:space="preserve"> </w:t>
      </w:r>
      <w:proofErr w:type="spellStart"/>
      <w:r w:rsidR="000755F4" w:rsidRPr="00D7760B">
        <w:t>Kaiserswerth</w:t>
      </w:r>
      <w:proofErr w:type="spellEnd"/>
      <w:r w:rsidR="000755F4" w:rsidRPr="00D7760B">
        <w:t xml:space="preserve"> </w:t>
      </w:r>
    </w:p>
    <w:p w14:paraId="0AD43724" w14:textId="0A541881" w:rsidR="004848B0" w:rsidRPr="00D7760B" w:rsidRDefault="004848B0"/>
    <w:p w14:paraId="78C0FA6C" w14:textId="0DA5F301" w:rsidR="007815F8" w:rsidRDefault="0068117C" w:rsidP="0068117C">
      <w:r>
        <w:t>Am Eingang Einlasskontrolle: Zugang nur mit 3 G</w:t>
      </w:r>
      <w:r>
        <w:t xml:space="preserve">, </w:t>
      </w:r>
      <w:r w:rsidR="007815F8">
        <w:t>Kontrolle durch Scanner.</w:t>
      </w:r>
    </w:p>
    <w:p w14:paraId="07F53075" w14:textId="1896C0C7" w:rsidR="0068117C" w:rsidRDefault="007815F8" w:rsidP="0068117C">
      <w:r>
        <w:t xml:space="preserve">es gelten </w:t>
      </w:r>
      <w:r w:rsidR="0068117C">
        <w:t xml:space="preserve">Abstandsgebot und Maskenpflicht </w:t>
      </w:r>
      <w:r>
        <w:t xml:space="preserve">(mindestens OP-Maske) </w:t>
      </w:r>
      <w:r w:rsidR="0068117C">
        <w:t xml:space="preserve">auch am festen Sitzplatz während des gesamten Konzerts. </w:t>
      </w:r>
      <w:r>
        <w:t>(</w:t>
      </w:r>
      <w:r w:rsidR="0068117C">
        <w:t xml:space="preserve">Das </w:t>
      </w:r>
      <w:r>
        <w:t>ist auch auf den Eintrittskarten aufgedruckt).</w:t>
      </w:r>
    </w:p>
    <w:p w14:paraId="6A6E4791" w14:textId="5F72F7D3" w:rsidR="00642732" w:rsidRDefault="00642732" w:rsidP="0068117C">
      <w:r>
        <w:t>Mit Erkältungssymptomen, Fieber, Kopfschmerze, Durchfall, Geruchs- und Geschmacksstörungen kein Zugang zum Konzert.</w:t>
      </w:r>
    </w:p>
    <w:p w14:paraId="3CDD19F3" w14:textId="77777777" w:rsidR="007815F8" w:rsidRDefault="007815F8" w:rsidP="0068117C"/>
    <w:p w14:paraId="28071C70" w14:textId="6B2F81E3" w:rsidR="007815F8" w:rsidRDefault="007815F8" w:rsidP="007815F8">
      <w:pPr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Konzertprogramme und Rückverfolgungsbogen sowie </w:t>
      </w:r>
      <w:r w:rsidR="00642732">
        <w:rPr>
          <w:rFonts w:eastAsia="Times New Roman" w:cstheme="minorHAnsi"/>
          <w:color w:val="000000"/>
          <w:lang w:eastAsia="de-DE"/>
        </w:rPr>
        <w:t xml:space="preserve">ein Ausdruck der </w:t>
      </w:r>
      <w:r>
        <w:rPr>
          <w:rFonts w:eastAsia="Times New Roman" w:cstheme="minorHAnsi"/>
          <w:color w:val="000000"/>
          <w:lang w:eastAsia="de-DE"/>
        </w:rPr>
        <w:t xml:space="preserve">wichtigsten </w:t>
      </w:r>
      <w:r>
        <w:rPr>
          <w:rFonts w:eastAsia="Times New Roman" w:cstheme="minorHAnsi"/>
          <w:color w:val="000000"/>
          <w:lang w:eastAsia="de-DE"/>
        </w:rPr>
        <w:t>Hygien</w:t>
      </w:r>
      <w:r>
        <w:rPr>
          <w:rFonts w:eastAsia="Times New Roman" w:cstheme="minorHAnsi"/>
          <w:color w:val="000000"/>
          <w:lang w:eastAsia="de-DE"/>
        </w:rPr>
        <w:t>e</w:t>
      </w:r>
      <w:r>
        <w:rPr>
          <w:rFonts w:eastAsia="Times New Roman" w:cstheme="minorHAnsi"/>
          <w:color w:val="000000"/>
          <w:lang w:eastAsia="de-DE"/>
        </w:rPr>
        <w:t>regeln liegen auf den Sitzplätzen aus, sodass ein weiterer Kontakt vermieden wird.</w:t>
      </w:r>
    </w:p>
    <w:p w14:paraId="07BF9B07" w14:textId="77777777" w:rsidR="0068117C" w:rsidRDefault="0068117C" w:rsidP="0068117C"/>
    <w:p w14:paraId="2DD17E8D" w14:textId="5CAB1D67" w:rsidR="0068117C" w:rsidRDefault="0068117C" w:rsidP="0068117C">
      <w:r>
        <w:t xml:space="preserve">Informationstafeln </w:t>
      </w:r>
      <w:r w:rsidRPr="004848B0">
        <w:rPr>
          <w:rFonts w:eastAsia="Times New Roman" w:cstheme="minorHAnsi"/>
          <w:color w:val="000000"/>
          <w:lang w:eastAsia="de-DE"/>
        </w:rPr>
        <w:t xml:space="preserve">mit den wichtigsten </w:t>
      </w:r>
      <w:proofErr w:type="spellStart"/>
      <w:r w:rsidRPr="004848B0">
        <w:rPr>
          <w:rFonts w:eastAsia="Times New Roman" w:cstheme="minorHAnsi"/>
          <w:color w:val="000000"/>
          <w:lang w:eastAsia="de-DE"/>
        </w:rPr>
        <w:t>Coronaregeln</w:t>
      </w:r>
      <w:proofErr w:type="spellEnd"/>
      <w:r w:rsidRPr="004848B0">
        <w:rPr>
          <w:rFonts w:eastAsia="Times New Roman" w:cstheme="minorHAnsi"/>
          <w:color w:val="000000"/>
          <w:lang w:eastAsia="de-DE"/>
        </w:rPr>
        <w:t xml:space="preserve"> </w:t>
      </w:r>
      <w:r>
        <w:t>hängen aus.</w:t>
      </w:r>
    </w:p>
    <w:p w14:paraId="35CA5A9F" w14:textId="2562A7DB" w:rsidR="00621B63" w:rsidRDefault="00621B63" w:rsidP="000755F4"/>
    <w:p w14:paraId="54CE3A39" w14:textId="38489B09" w:rsidR="0068117C" w:rsidRDefault="0068117C" w:rsidP="000755F4">
      <w:pPr>
        <w:rPr>
          <w:rFonts w:eastAsia="Times New Roman" w:cstheme="minorHAnsi"/>
          <w:color w:val="000000"/>
          <w:lang w:eastAsia="de-DE"/>
        </w:rPr>
      </w:pPr>
      <w:r>
        <w:t xml:space="preserve">Die Mutterhauskirche wird während des Konzerts (Fenster) gelüftet, in der Pause Durchlüftung (Fenster und Türen), </w:t>
      </w:r>
      <w:r w:rsidR="007815F8">
        <w:t xml:space="preserve">die </w:t>
      </w:r>
      <w:r>
        <w:t>Besucher bleiben auf den Plätzen.</w:t>
      </w:r>
    </w:p>
    <w:p w14:paraId="2D8BDEBC" w14:textId="326825B6" w:rsidR="00621B63" w:rsidRDefault="00621B63" w:rsidP="000755F4">
      <w:pPr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Desinfektionsmittel stehen am Eingang bereit, außerdem gibt es Möglichkeiten zum Händewaschen</w:t>
      </w:r>
      <w:r w:rsidR="007815F8">
        <w:rPr>
          <w:rFonts w:eastAsia="Times New Roman" w:cstheme="minorHAnsi"/>
          <w:color w:val="000000"/>
          <w:lang w:eastAsia="de-DE"/>
        </w:rPr>
        <w:t>.</w:t>
      </w:r>
    </w:p>
    <w:p w14:paraId="68F624E4" w14:textId="77777777" w:rsidR="00621B63" w:rsidRDefault="00621B63"/>
    <w:p w14:paraId="7ACB5050" w14:textId="212DAE25" w:rsidR="00394D43" w:rsidRPr="004848B0" w:rsidRDefault="0068117C" w:rsidP="00394D43">
      <w:pPr>
        <w:rPr>
          <w:rFonts w:cstheme="minorHAnsi"/>
        </w:rPr>
      </w:pPr>
      <w:r>
        <w:rPr>
          <w:rFonts w:cstheme="minorHAnsi"/>
        </w:rPr>
        <w:t>Auch für alle Musiker gilt 3G, zusätzlich haben sich alle Musiker (auch die geimpften) kurz vor der Aufführung selbst getestet.</w:t>
      </w:r>
    </w:p>
    <w:p w14:paraId="65FAA230" w14:textId="77777777" w:rsidR="004848B0" w:rsidRPr="004848B0" w:rsidRDefault="004848B0">
      <w:pPr>
        <w:rPr>
          <w:rFonts w:cstheme="minorHAnsi"/>
        </w:rPr>
      </w:pPr>
    </w:p>
    <w:p w14:paraId="41E86652" w14:textId="0BAA27BE" w:rsidR="004848B0" w:rsidRPr="004848B0" w:rsidRDefault="004848B0">
      <w:pPr>
        <w:rPr>
          <w:rFonts w:cstheme="minorHAnsi"/>
        </w:rPr>
      </w:pPr>
    </w:p>
    <w:p w14:paraId="1D4A0C6B" w14:textId="5BF02CC7" w:rsidR="004848B0" w:rsidRPr="004848B0" w:rsidRDefault="004848B0">
      <w:pPr>
        <w:rPr>
          <w:rFonts w:cstheme="minorHAnsi"/>
        </w:rPr>
      </w:pPr>
    </w:p>
    <w:p w14:paraId="2F0AEFF6" w14:textId="77777777" w:rsidR="004848B0" w:rsidRDefault="004848B0"/>
    <w:sectPr w:rsidR="004848B0" w:rsidSect="00D20B6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B0"/>
    <w:rsid w:val="000755F4"/>
    <w:rsid w:val="00394D43"/>
    <w:rsid w:val="004848B0"/>
    <w:rsid w:val="00621B63"/>
    <w:rsid w:val="00642732"/>
    <w:rsid w:val="0068117C"/>
    <w:rsid w:val="006B0463"/>
    <w:rsid w:val="007209C4"/>
    <w:rsid w:val="00761887"/>
    <w:rsid w:val="007815F8"/>
    <w:rsid w:val="00D20B69"/>
    <w:rsid w:val="00D7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95A2FD"/>
  <w15:chartTrackingRefBased/>
  <w15:docId w15:val="{E0934CCB-03C0-494D-B678-703207E9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s.hiekel@mac.com</dc:creator>
  <cp:keywords/>
  <dc:description/>
  <cp:lastModifiedBy>s.hiekel@mac.com</cp:lastModifiedBy>
  <cp:revision>5</cp:revision>
  <dcterms:created xsi:type="dcterms:W3CDTF">2021-11-10T11:14:00Z</dcterms:created>
  <dcterms:modified xsi:type="dcterms:W3CDTF">2021-11-10T11:59:00Z</dcterms:modified>
</cp:coreProperties>
</file>